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1C7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  <w:t>：</w:t>
      </w:r>
    </w:p>
    <w:p w14:paraId="01889E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firstLine="3092" w:firstLineChars="70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eastAsia="zh-CN"/>
        </w:rPr>
        <w:t>诚信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  <w:t>承诺书</w:t>
      </w:r>
    </w:p>
    <w:p w14:paraId="186621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32"/>
          <w:szCs w:val="32"/>
        </w:rPr>
      </w:pPr>
    </w:p>
    <w:p w14:paraId="3C54D0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本人已仔细阅读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u w:val="single"/>
        </w:rPr>
        <w:t>《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土默特左旗消防救援大队202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年公开招聘专职消防员公告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u w:val="single"/>
        </w:rPr>
        <w:t>》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及相关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公告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材料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，清楚并理解其内容,并完全同意本次招聘公告所有服务条款。在此我郑重承诺：</w:t>
      </w:r>
      <w:bookmarkStart w:id="0" w:name="_GoBack"/>
      <w:bookmarkEnd w:id="0"/>
    </w:p>
    <w:p w14:paraId="67BBF77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  <w:t>一、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本人自觉遵守此次招聘考试及录用的各项规定，</w:t>
      </w: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确保对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所提供的个人信息、证明材料、证件等</w:t>
      </w: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的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真实性、准确性、合法性。</w:t>
      </w:r>
    </w:p>
    <w:p w14:paraId="0208B39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二、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本人所填的报名信息准确、有效，并对照所填信息与本人情况认真核对无误。凭本人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报名表、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准考证（考生号）、身份证及相关证件证明参加考试。对因填写错误及缺失证件所造成的后果，本人自愿承担责任。</w:t>
      </w:r>
    </w:p>
    <w:p w14:paraId="0D8218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本人具有正常履行职责的身体条件，自愿接受统一组织的体检，如有重大疾病或传染病等影响正常履职的疾病，自愿放弃考察资格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。</w:t>
      </w:r>
    </w:p>
    <w:p w14:paraId="1786B7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本人自愿接受并积极配合背景调查、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测评及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考察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等环节相关内容。</w:t>
      </w:r>
    </w:p>
    <w:p w14:paraId="3CD88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、本人在本次招聘考试过程中诚实守信，严守纪律，认真履行报考人员义务。对因在整个招聘考试及后续环节中提供的有关信息、证件等各项材料不真实或违反有关纪律规定所造成的后果，本人自愿承担相应的责任，即使成功入职，也同意贵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按考察、试用期不合格或不能胜任岗位工作要求处理，不再申请劳动仲裁或诉讼，不向贵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提出任何补偿。</w:t>
      </w:r>
    </w:p>
    <w:p w14:paraId="54776CD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六、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本人在工作以及生活中，表现良好，遵纪守法，无犯罪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或其它不良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记录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、无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参加邪教组织情况。若有隐瞒，本人愿意承担一切处理的结果。</w:t>
      </w:r>
    </w:p>
    <w:p w14:paraId="26B2314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七、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本人自觉服从考试组织管理部门的统一安排，接受监考人员的检查、监督和管理。</w:t>
      </w:r>
    </w:p>
    <w:p w14:paraId="21C2CF8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八、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本人自觉遵守《事业单位公开招聘违纪违规行为处理规定（人社部35号令）》及其它相关法律法规。如有违法、违纪、违规行为，自愿服从</w:t>
      </w: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贵单位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根据国家有关规定所作出的处罚决定，接受处罚。</w:t>
      </w:r>
    </w:p>
    <w:p w14:paraId="68CF9F2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" w:lineRule="atLeas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</w:p>
    <w:p w14:paraId="712C010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对违反以上承诺所造成的后果，本人自愿承担相应责任。</w:t>
      </w:r>
    </w:p>
    <w:p w14:paraId="12A3BECE">
      <w:pPr>
        <w:widowControl/>
        <w:spacing w:line="576" w:lineRule="exact"/>
        <w:ind w:firstLine="480" w:firstLineChars="200"/>
        <w:jc w:val="left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</w:p>
    <w:p w14:paraId="259FC9C1">
      <w:pPr>
        <w:widowControl/>
        <w:spacing w:line="360" w:lineRule="auto"/>
        <w:ind w:firstLine="2160" w:firstLineChars="900"/>
        <w:jc w:val="both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 xml:space="preserve">承诺人签字：             </w:t>
      </w:r>
    </w:p>
    <w:p w14:paraId="6F9D239F">
      <w:pPr>
        <w:widowControl/>
        <w:spacing w:line="360" w:lineRule="auto"/>
        <w:ind w:firstLine="5040" w:firstLineChars="2100"/>
        <w:jc w:val="both"/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OTgyM2QyYWI5N2M4NTkxNDIwYTYyMzEyYzRlYmQifQ=="/>
  </w:docVars>
  <w:rsids>
    <w:rsidRoot w:val="27302930"/>
    <w:rsid w:val="0DD022A2"/>
    <w:rsid w:val="22963C78"/>
    <w:rsid w:val="27302930"/>
    <w:rsid w:val="2B1B6705"/>
    <w:rsid w:val="33AE45E0"/>
    <w:rsid w:val="6DDD15C6"/>
    <w:rsid w:val="6F2513C1"/>
    <w:rsid w:val="7A7E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660" w:lineRule="exact"/>
      <w:ind w:firstLine="645"/>
    </w:pPr>
    <w:rPr>
      <w:rFonts w:eastAsia="仿宋_GB2312"/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color w:val="000000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710</Words>
  <Characters>714</Characters>
  <Lines>0</Lines>
  <Paragraphs>0</Paragraphs>
  <TotalTime>72</TotalTime>
  <ScaleCrop>false</ScaleCrop>
  <LinksUpToDate>false</LinksUpToDate>
  <CharactersWithSpaces>765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2023-08-24T09:38:00Z</dcterms:created>
  <dc:creator>李飞~李润璋~逍遥FLY</dc:creator>
  <cp:lastModifiedBy>高旭东</cp:lastModifiedBy>
  <dcterms:modified xsi:type="dcterms:W3CDTF">2025-04-10T09:29:57Z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C53C7367EAE545F69179C66E732C66BC_13</vt:lpwstr>
  </property>
  <property fmtid="{D5CDD505-2E9C-101B-9397-08002B2CF9AE}" pid="4" name="KSOTemplateDocerSaveRecord">
    <vt:lpwstr>eyJoZGlkIjoiMDAzYjMzZmNlNjNhMzVhZWRlMTgyZjYxMWI4NzA0ODgiLCJ1c2VySWQiOiIyMTgwMzY3NzYifQ==</vt:lpwstr>
  </property>
</Properties>
</file>